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4D7" w:rsidRPr="00A14A71" w:rsidRDefault="00A14A71">
      <w:pPr>
        <w:rPr>
          <w:b/>
        </w:rPr>
      </w:pPr>
      <w:r w:rsidRPr="00A14A71">
        <w:rPr>
          <w:b/>
        </w:rPr>
        <w:t>Poster competition last year’s winner;</w:t>
      </w:r>
    </w:p>
    <w:p w:rsidR="00A14A71" w:rsidRDefault="00A14A71">
      <w:r>
        <w:rPr>
          <w:noProof/>
          <w:lang w:eastAsia="en-GB"/>
        </w:rPr>
        <w:drawing>
          <wp:inline distT="0" distB="0" distL="0" distR="0" wp14:anchorId="7BEE2435" wp14:editId="4CA6B572">
            <wp:extent cx="6124575" cy="4435037"/>
            <wp:effectExtent l="0" t="0" r="0" b="3810"/>
            <wp:docPr id="6" name="Picture 6" descr="https://www.britishscienceweek.org/app/uploads/2020/07/Senior-Writhlington-Sch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britishscienceweek.org/app/uploads/2020/07/Senior-Writhlington-Schoo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053" cy="444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A71" w:rsidRDefault="00A14A71">
      <w:r w:rsidRPr="00A14A71">
        <w:rPr>
          <w:b/>
        </w:rPr>
        <w:t>Popular winner for an informative poster;</w:t>
      </w:r>
      <w:r>
        <w:rPr>
          <w:noProof/>
          <w:lang w:eastAsia="en-GB"/>
        </w:rPr>
        <w:drawing>
          <wp:inline distT="0" distB="0" distL="0" distR="0" wp14:anchorId="2D0551B9" wp14:editId="128DD6C1">
            <wp:extent cx="6242638" cy="4676775"/>
            <wp:effectExtent l="0" t="0" r="6350" b="0"/>
            <wp:docPr id="4" name="Picture 4" descr="https://www.britishscienceweek.org/app/uploads/2020/07/Junior-Newland-House-Scho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ritishscienceweek.org/app/uploads/2020/07/Junior-Newland-House-Schoo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147" cy="4695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4A71" w:rsidSect="00A14A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71"/>
    <w:rsid w:val="009617AF"/>
    <w:rsid w:val="00A14A71"/>
    <w:rsid w:val="00CC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F3039"/>
  <w15:chartTrackingRefBased/>
  <w15:docId w15:val="{CC145944-7601-4E79-8E4C-FD963308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D Martin</dc:creator>
  <cp:keywords/>
  <dc:description/>
  <cp:lastModifiedBy>Ms D Martin</cp:lastModifiedBy>
  <cp:revision>1</cp:revision>
  <dcterms:created xsi:type="dcterms:W3CDTF">2021-03-04T11:02:00Z</dcterms:created>
  <dcterms:modified xsi:type="dcterms:W3CDTF">2021-03-04T11:06:00Z</dcterms:modified>
</cp:coreProperties>
</file>